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bruxelles-plaine-team2@couet.be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24-03-2025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Av. de la couronne, 357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Av. de la couronne, 357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&amp; Monsieur Libert - Raiter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d'assureance global de la copropriété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